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E1291" w14:textId="6DEE29EB" w:rsidR="008D7F73" w:rsidRPr="00A33A91" w:rsidRDefault="008D7F73" w:rsidP="007E586A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53ACED41" w14:textId="77777777" w:rsidTr="00E54696">
        <w:trPr>
          <w:trHeight w:val="710"/>
        </w:trPr>
        <w:tc>
          <w:tcPr>
            <w:tcW w:w="1668" w:type="dxa"/>
            <w:vAlign w:val="center"/>
          </w:tcPr>
          <w:p w14:paraId="65DB0EEE" w14:textId="77777777" w:rsidR="008D7F73" w:rsidRPr="00614262" w:rsidRDefault="008D7F73" w:rsidP="00E5469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0761C90D" w14:textId="77777777" w:rsidR="00DA1F31" w:rsidRDefault="008D7F73" w:rsidP="00E54696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 w:rsidR="00C806D8">
              <w:rPr>
                <w:rFonts w:ascii="Arial" w:hAnsi="Arial" w:cs="Arial"/>
                <w:sz w:val="22"/>
              </w:rPr>
              <w:t>l Vocational Certificate Level-</w:t>
            </w:r>
            <w:r w:rsidR="00357180">
              <w:rPr>
                <w:rFonts w:ascii="Arial" w:hAnsi="Arial" w:cs="Arial"/>
                <w:sz w:val="22"/>
              </w:rPr>
              <w:t>5(P-</w:t>
            </w:r>
            <w:r w:rsidR="00DA1F31">
              <w:rPr>
                <w:rFonts w:ascii="Arial" w:hAnsi="Arial" w:cs="Arial"/>
                <w:sz w:val="22"/>
              </w:rPr>
              <w:t>1</w:t>
            </w:r>
            <w:r w:rsidR="00357180">
              <w:rPr>
                <w:rFonts w:ascii="Arial" w:hAnsi="Arial" w:cs="Arial"/>
                <w:sz w:val="22"/>
              </w:rPr>
              <w:t>)</w:t>
            </w:r>
            <w:r w:rsidR="005E63AB">
              <w:rPr>
                <w:rFonts w:ascii="Arial" w:hAnsi="Arial" w:cs="Arial"/>
                <w:sz w:val="22"/>
              </w:rPr>
              <w:t xml:space="preserve"> in Civil </w:t>
            </w:r>
            <w:r w:rsidR="00A26965">
              <w:rPr>
                <w:rFonts w:ascii="Arial" w:hAnsi="Arial" w:cs="Arial"/>
                <w:sz w:val="22"/>
              </w:rPr>
              <w:t xml:space="preserve">Technology </w:t>
            </w:r>
          </w:p>
          <w:p w14:paraId="1FD89A87" w14:textId="02C980E0" w:rsidR="008D7F73" w:rsidRPr="00A33A91" w:rsidRDefault="00A26965" w:rsidP="00E54696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(</w:t>
            </w:r>
            <w:r w:rsidR="00C806D8">
              <w:rPr>
                <w:rFonts w:ascii="Arial" w:hAnsi="Arial" w:cs="Arial"/>
                <w:sz w:val="22"/>
              </w:rPr>
              <w:t xml:space="preserve">Bridge </w:t>
            </w:r>
            <w:r w:rsidR="005E63AB">
              <w:rPr>
                <w:rFonts w:ascii="Arial" w:hAnsi="Arial" w:cs="Arial"/>
                <w:sz w:val="22"/>
              </w:rPr>
              <w:t>Engineering)</w:t>
            </w:r>
          </w:p>
        </w:tc>
      </w:tr>
      <w:tr w:rsidR="008D7F73" w:rsidRPr="00A33A91" w14:paraId="0241C8AC" w14:textId="77777777" w:rsidTr="00E54696">
        <w:trPr>
          <w:trHeight w:val="699"/>
        </w:trPr>
        <w:tc>
          <w:tcPr>
            <w:tcW w:w="1668" w:type="dxa"/>
            <w:vAlign w:val="center"/>
          </w:tcPr>
          <w:p w14:paraId="2C16CA01" w14:textId="77777777" w:rsidR="008D7F73" w:rsidRPr="00614262" w:rsidRDefault="008D7F73" w:rsidP="00E5469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015057B7" w14:textId="77777777" w:rsidR="008D7F73" w:rsidRPr="00A33A91" w:rsidRDefault="008D7F73" w:rsidP="00E5469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C806D8">
              <w:rPr>
                <w:rFonts w:ascii="Arial" w:hAnsi="Arial" w:cs="Arial"/>
                <w:noProof/>
                <w:sz w:val="22"/>
                <w:szCs w:val="22"/>
              </w:rPr>
              <w:t xml:space="preserve"> –drafting of various types of bridges</w:t>
            </w:r>
          </w:p>
        </w:tc>
      </w:tr>
      <w:tr w:rsidR="008D7F73" w:rsidRPr="00A33A91" w14:paraId="66836B2F" w14:textId="77777777" w:rsidTr="00E54696">
        <w:trPr>
          <w:trHeight w:val="1178"/>
        </w:trPr>
        <w:tc>
          <w:tcPr>
            <w:tcW w:w="1668" w:type="dxa"/>
            <w:vAlign w:val="center"/>
          </w:tcPr>
          <w:p w14:paraId="30BC2303" w14:textId="77777777" w:rsidR="008D7F73" w:rsidRPr="00614262" w:rsidRDefault="008D7F73" w:rsidP="00E5469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3C97F5BA" w14:textId="77777777" w:rsidR="008D7F73" w:rsidRPr="00A33A91" w:rsidRDefault="008D7F73" w:rsidP="00E54696">
            <w:pPr>
              <w:rPr>
                <w:rFonts w:ascii="Arial" w:hAnsi="Arial" w:cs="Arial"/>
                <w:sz w:val="8"/>
              </w:rPr>
            </w:pPr>
          </w:p>
          <w:p w14:paraId="2CBAC4A3" w14:textId="77777777" w:rsidR="008D7F73" w:rsidRDefault="008D7F73" w:rsidP="00E54696">
            <w:pPr>
              <w:rPr>
                <w:rFonts w:ascii="Arial" w:hAnsi="Arial" w:cs="Arial"/>
                <w:sz w:val="20"/>
              </w:rPr>
            </w:pPr>
          </w:p>
          <w:p w14:paraId="14167E21" w14:textId="77777777" w:rsidR="008D7F73" w:rsidRPr="00A33A91" w:rsidRDefault="008D7F73" w:rsidP="00E54696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3DF17475" w14:textId="77777777" w:rsidR="008D7F73" w:rsidRPr="00A33A91" w:rsidRDefault="008D7F73" w:rsidP="00E54696">
            <w:pPr>
              <w:rPr>
                <w:rFonts w:ascii="Arial" w:hAnsi="Arial" w:cs="Arial"/>
                <w:sz w:val="14"/>
              </w:rPr>
            </w:pPr>
          </w:p>
          <w:p w14:paraId="730D7661" w14:textId="77777777" w:rsidR="008D7F73" w:rsidRPr="00A33A91" w:rsidRDefault="008D7F73" w:rsidP="00E5469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7873B94D" w14:textId="77777777" w:rsidTr="00E54696">
        <w:trPr>
          <w:trHeight w:val="1533"/>
        </w:trPr>
        <w:tc>
          <w:tcPr>
            <w:tcW w:w="1668" w:type="dxa"/>
          </w:tcPr>
          <w:p w14:paraId="5AB3E554" w14:textId="77777777" w:rsidR="008D7F73" w:rsidRPr="00614262" w:rsidRDefault="008D7F73" w:rsidP="00E5469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271C000" w14:textId="77777777" w:rsidR="008D7F73" w:rsidRPr="00614262" w:rsidRDefault="008D7F73" w:rsidP="00E5469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20DF9CD7" w14:textId="77777777" w:rsidR="008D7F73" w:rsidRPr="00A33A91" w:rsidRDefault="008D7F73" w:rsidP="00E5469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A239D9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D90999B" w14:textId="77777777" w:rsidR="008D7F73" w:rsidRPr="00A33A91" w:rsidRDefault="008D7F73" w:rsidP="00E546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F619D4E" w14:textId="77777777" w:rsidR="008D7F73" w:rsidRPr="00A33A91" w:rsidRDefault="00C806D8" w:rsidP="00E54696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Drafting of various types bridges </w:t>
            </w:r>
          </w:p>
          <w:p w14:paraId="0EDCBCEA" w14:textId="77777777" w:rsidR="008D7F73" w:rsidRPr="00A33A91" w:rsidRDefault="008D7F73" w:rsidP="00E54696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14:paraId="45480EFC" w14:textId="77777777" w:rsidR="008D7F73" w:rsidRPr="00A33A91" w:rsidRDefault="008D7F73" w:rsidP="00E54696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17BDB46D" w14:textId="77777777" w:rsidTr="001B1ECE">
        <w:trPr>
          <w:trHeight w:val="602"/>
        </w:trPr>
        <w:tc>
          <w:tcPr>
            <w:tcW w:w="1668" w:type="dxa"/>
            <w:vAlign w:val="center"/>
          </w:tcPr>
          <w:p w14:paraId="0A98C46C" w14:textId="77777777" w:rsidR="008D7F73" w:rsidRPr="00614262" w:rsidRDefault="008D7F73" w:rsidP="00E5469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A269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21B42A0B" w14:textId="516F4F7C" w:rsidR="008D7F73" w:rsidRPr="003074E8" w:rsidRDefault="008D7F73" w:rsidP="00E54696">
            <w:pPr>
              <w:rPr>
                <w:rFonts w:ascii="Arial" w:hAnsi="Arial" w:cs="Arial"/>
                <w:sz w:val="22"/>
                <w:szCs w:val="22"/>
              </w:rPr>
            </w:pPr>
            <w:r w:rsidRPr="003571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="00630612" w:rsidRPr="00357180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1B1ECE" w:rsidRPr="001B1ECE">
              <w:rPr>
                <w:rFonts w:ascii="Arial" w:hAnsi="Arial" w:cs="Arial"/>
                <w:b/>
                <w:bCs/>
                <w:sz w:val="22"/>
                <w:szCs w:val="22"/>
              </w:rPr>
              <w:t>Draw various Bridges</w:t>
            </w:r>
            <w:r w:rsidR="00FE7EDB" w:rsidRPr="003571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” </w:t>
            </w:r>
          </w:p>
        </w:tc>
      </w:tr>
      <w:tr w:rsidR="008D7F73" w:rsidRPr="00A33A91" w14:paraId="01D06A22" w14:textId="77777777" w:rsidTr="00E54696">
        <w:trPr>
          <w:trHeight w:val="5030"/>
        </w:trPr>
        <w:tc>
          <w:tcPr>
            <w:tcW w:w="1668" w:type="dxa"/>
            <w:vAlign w:val="center"/>
          </w:tcPr>
          <w:p w14:paraId="63BF7790" w14:textId="77777777" w:rsidR="008D7F73" w:rsidRPr="00614262" w:rsidRDefault="00A26965" w:rsidP="00E5469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Minimum</w:t>
            </w:r>
            <w:r w:rsidR="0063061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D7F73"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Evidence Required</w:t>
            </w:r>
          </w:p>
        </w:tc>
        <w:tc>
          <w:tcPr>
            <w:tcW w:w="7581" w:type="dxa"/>
          </w:tcPr>
          <w:p w14:paraId="435AB178" w14:textId="77777777" w:rsidR="0084002A" w:rsidRPr="0084002A" w:rsidRDefault="0084002A" w:rsidP="0084002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57207D" w14:textId="77777777" w:rsidR="0002329A" w:rsidRPr="001B1ECE" w:rsidRDefault="0002329A" w:rsidP="001B1EC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1ECE">
              <w:rPr>
                <w:rFonts w:ascii="Arial" w:hAnsi="Arial" w:cs="Arial"/>
                <w:sz w:val="22"/>
                <w:szCs w:val="22"/>
              </w:rPr>
              <w:t>Identified drawing tools for drawing</w:t>
            </w:r>
          </w:p>
          <w:p w14:paraId="6E86115B" w14:textId="77777777" w:rsidR="0002329A" w:rsidRPr="001B1ECE" w:rsidRDefault="0084002A" w:rsidP="001B1EC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1ECE">
              <w:rPr>
                <w:rFonts w:ascii="Arial" w:hAnsi="Arial" w:cs="Arial"/>
                <w:sz w:val="22"/>
                <w:szCs w:val="22"/>
              </w:rPr>
              <w:t>Fix</w:t>
            </w:r>
            <w:r w:rsidR="0002329A" w:rsidRPr="001B1ECE">
              <w:rPr>
                <w:rFonts w:ascii="Arial" w:hAnsi="Arial" w:cs="Arial"/>
                <w:sz w:val="22"/>
                <w:szCs w:val="22"/>
              </w:rPr>
              <w:t xml:space="preserve"> drawing sheet on drafting table</w:t>
            </w:r>
          </w:p>
          <w:p w14:paraId="2854C7DF" w14:textId="77777777" w:rsidR="0002329A" w:rsidRPr="001B1ECE" w:rsidRDefault="0002329A" w:rsidP="001B1EC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1ECE">
              <w:rPr>
                <w:rFonts w:ascii="Arial" w:hAnsi="Arial" w:cs="Arial"/>
                <w:sz w:val="22"/>
                <w:szCs w:val="22"/>
              </w:rPr>
              <w:t xml:space="preserve">Draw </w:t>
            </w:r>
            <w:r w:rsidR="0084002A" w:rsidRPr="001B1ECE">
              <w:rPr>
                <w:rFonts w:ascii="Arial" w:hAnsi="Arial" w:cs="Arial"/>
                <w:sz w:val="22"/>
                <w:szCs w:val="22"/>
              </w:rPr>
              <w:t xml:space="preserve">margins </w:t>
            </w:r>
          </w:p>
          <w:p w14:paraId="57847A92" w14:textId="77777777" w:rsidR="0002329A" w:rsidRPr="001B1ECE" w:rsidRDefault="0084002A" w:rsidP="001B1EC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1ECE">
              <w:rPr>
                <w:rFonts w:ascii="Arial" w:hAnsi="Arial" w:cs="Arial"/>
                <w:sz w:val="22"/>
                <w:szCs w:val="22"/>
              </w:rPr>
              <w:t xml:space="preserve">Draw seal margin </w:t>
            </w:r>
          </w:p>
          <w:p w14:paraId="105F1499" w14:textId="77777777" w:rsidR="0002329A" w:rsidRPr="001B1ECE" w:rsidRDefault="0002329A" w:rsidP="001B1EC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1ECE">
              <w:rPr>
                <w:rFonts w:ascii="Arial" w:hAnsi="Arial" w:cs="Arial"/>
                <w:sz w:val="22"/>
                <w:szCs w:val="22"/>
              </w:rPr>
              <w:t>D</w:t>
            </w:r>
            <w:r w:rsidR="0084002A" w:rsidRPr="001B1ECE">
              <w:rPr>
                <w:rFonts w:ascii="Arial" w:hAnsi="Arial" w:cs="Arial"/>
                <w:sz w:val="22"/>
                <w:szCs w:val="22"/>
              </w:rPr>
              <w:t xml:space="preserve">raw </w:t>
            </w:r>
            <w:r w:rsidR="005233A1" w:rsidRPr="001B1ECE">
              <w:rPr>
                <w:rFonts w:ascii="Arial" w:hAnsi="Arial" w:cs="Arial"/>
                <w:sz w:val="22"/>
                <w:szCs w:val="22"/>
              </w:rPr>
              <w:t xml:space="preserve">side view of </w:t>
            </w:r>
            <w:r w:rsidR="0084002A" w:rsidRPr="001B1ECE">
              <w:rPr>
                <w:rFonts w:ascii="Arial" w:hAnsi="Arial" w:cs="Arial"/>
                <w:sz w:val="22"/>
                <w:szCs w:val="22"/>
              </w:rPr>
              <w:t xml:space="preserve">foot bridge </w:t>
            </w:r>
          </w:p>
          <w:p w14:paraId="2AA5F817" w14:textId="77777777" w:rsidR="0084002A" w:rsidRPr="001B1ECE" w:rsidRDefault="0084002A" w:rsidP="001B1EC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1ECE">
              <w:rPr>
                <w:rFonts w:ascii="Arial" w:hAnsi="Arial" w:cs="Arial"/>
                <w:sz w:val="22"/>
                <w:szCs w:val="22"/>
              </w:rPr>
              <w:t xml:space="preserve">Draw side view of masonry bridge </w:t>
            </w:r>
          </w:p>
          <w:p w14:paraId="3C2B6146" w14:textId="77777777" w:rsidR="0084002A" w:rsidRPr="001B1ECE" w:rsidRDefault="0084002A" w:rsidP="001B1EC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1ECE">
              <w:rPr>
                <w:rFonts w:ascii="Arial" w:hAnsi="Arial" w:cs="Arial"/>
                <w:sz w:val="22"/>
                <w:szCs w:val="22"/>
              </w:rPr>
              <w:t xml:space="preserve">Draw side view of </w:t>
            </w:r>
            <w:r w:rsidR="005233A1" w:rsidRPr="001B1ECE">
              <w:rPr>
                <w:rFonts w:ascii="Arial" w:hAnsi="Arial" w:cs="Arial"/>
                <w:sz w:val="22"/>
                <w:szCs w:val="22"/>
              </w:rPr>
              <w:t>a truss</w:t>
            </w:r>
            <w:r w:rsidRPr="001B1ECE">
              <w:rPr>
                <w:rFonts w:ascii="Arial" w:hAnsi="Arial" w:cs="Arial"/>
                <w:sz w:val="22"/>
                <w:szCs w:val="22"/>
              </w:rPr>
              <w:t xml:space="preserve"> bridge</w:t>
            </w:r>
          </w:p>
          <w:p w14:paraId="673F88E1" w14:textId="77777777" w:rsidR="005233A1" w:rsidRPr="001B1ECE" w:rsidRDefault="005233A1" w:rsidP="001B1EC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1ECE">
              <w:rPr>
                <w:rFonts w:ascii="Arial" w:hAnsi="Arial" w:cs="Arial"/>
                <w:sz w:val="22"/>
                <w:szCs w:val="22"/>
              </w:rPr>
              <w:t xml:space="preserve">Draw components of RCC bridge  </w:t>
            </w:r>
          </w:p>
          <w:p w14:paraId="0B730066" w14:textId="77777777" w:rsidR="0084002A" w:rsidRPr="001B1ECE" w:rsidRDefault="0084002A" w:rsidP="001B1EC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B1ECE">
              <w:rPr>
                <w:rFonts w:ascii="Arial" w:hAnsi="Arial" w:cs="Arial"/>
                <w:sz w:val="22"/>
                <w:szCs w:val="22"/>
              </w:rPr>
              <w:t xml:space="preserve">Draw </w:t>
            </w:r>
            <w:r w:rsidR="001543FF" w:rsidRPr="001B1ECE">
              <w:rPr>
                <w:rFonts w:ascii="Arial" w:hAnsi="Arial" w:cs="Arial"/>
                <w:sz w:val="22"/>
                <w:szCs w:val="22"/>
              </w:rPr>
              <w:t>cross-section of pre-stressed concrete bridge</w:t>
            </w:r>
          </w:p>
          <w:p w14:paraId="55E308AB" w14:textId="77777777" w:rsidR="006E54A7" w:rsidRPr="006E54A7" w:rsidRDefault="005233A1" w:rsidP="001B1EC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B1ECE">
              <w:rPr>
                <w:rFonts w:ascii="Arial" w:hAnsi="Arial" w:cs="Arial"/>
                <w:sz w:val="22"/>
                <w:szCs w:val="22"/>
              </w:rPr>
              <w:t>Draw front and side view of a box culvert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33843DF2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73492B1B" w14:textId="77777777"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59079282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8"/>
        <w:gridCol w:w="6741"/>
      </w:tblGrid>
      <w:tr w:rsidR="008D7F73" w:rsidRPr="003074E8" w14:paraId="71EC785A" w14:textId="77777777" w:rsidTr="001B1ECE">
        <w:trPr>
          <w:trHeight w:val="530"/>
        </w:trPr>
        <w:tc>
          <w:tcPr>
            <w:tcW w:w="2168" w:type="dxa"/>
            <w:vAlign w:val="center"/>
          </w:tcPr>
          <w:p w14:paraId="128C6E0E" w14:textId="77777777" w:rsidR="008D7F73" w:rsidRPr="003074E8" w:rsidRDefault="008D7F73" w:rsidP="00E54696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41" w:type="dxa"/>
            <w:vAlign w:val="center"/>
          </w:tcPr>
          <w:p w14:paraId="3066C6FC" w14:textId="77777777" w:rsidR="008D7F73" w:rsidRPr="003074E8" w:rsidRDefault="008D7F73" w:rsidP="00E54696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D92B909" w14:textId="77777777" w:rsidTr="001B1ECE">
        <w:trPr>
          <w:trHeight w:val="440"/>
        </w:trPr>
        <w:tc>
          <w:tcPr>
            <w:tcW w:w="2168" w:type="dxa"/>
            <w:vAlign w:val="center"/>
          </w:tcPr>
          <w:p w14:paraId="17D2077D" w14:textId="77777777" w:rsidR="008D7F73" w:rsidRPr="003074E8" w:rsidRDefault="008D7F73" w:rsidP="00E54696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41" w:type="dxa"/>
            <w:vAlign w:val="center"/>
          </w:tcPr>
          <w:p w14:paraId="6F760460" w14:textId="77777777" w:rsidR="008D7F73" w:rsidRPr="003074E8" w:rsidRDefault="008D7F73" w:rsidP="00E54696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09924177" w14:textId="77777777" w:rsidTr="001B1ECE">
        <w:trPr>
          <w:trHeight w:val="262"/>
        </w:trPr>
        <w:tc>
          <w:tcPr>
            <w:tcW w:w="2168" w:type="dxa"/>
            <w:vAlign w:val="center"/>
          </w:tcPr>
          <w:p w14:paraId="20D13FF3" w14:textId="77777777" w:rsidR="008D7F73" w:rsidRPr="00614262" w:rsidRDefault="008D7F73" w:rsidP="00E5469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1" w:type="dxa"/>
            <w:vAlign w:val="center"/>
          </w:tcPr>
          <w:p w14:paraId="168F112A" w14:textId="72BE631E" w:rsidR="008D7F73" w:rsidRPr="00A33A91" w:rsidRDefault="00DA1F31" w:rsidP="00DA1F3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Level-5(P-1) Bridge Engineering</w:t>
            </w:r>
          </w:p>
        </w:tc>
      </w:tr>
      <w:tr w:rsidR="008D7F73" w:rsidRPr="003074E8" w14:paraId="5099D113" w14:textId="77777777" w:rsidTr="001B1ECE">
        <w:trPr>
          <w:trHeight w:val="262"/>
        </w:trPr>
        <w:tc>
          <w:tcPr>
            <w:tcW w:w="2168" w:type="dxa"/>
            <w:vAlign w:val="center"/>
          </w:tcPr>
          <w:p w14:paraId="4AE63777" w14:textId="77777777" w:rsidR="008D7F73" w:rsidRPr="00614262" w:rsidRDefault="008D7F73" w:rsidP="00E5469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1" w:type="dxa"/>
            <w:vAlign w:val="center"/>
          </w:tcPr>
          <w:p w14:paraId="7CEAA3C6" w14:textId="77777777" w:rsidR="008D7F73" w:rsidRPr="00A33A91" w:rsidRDefault="008D7F73" w:rsidP="00E5469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A26965">
              <w:rPr>
                <w:rFonts w:ascii="Arial" w:hAnsi="Arial" w:cs="Arial"/>
                <w:noProof/>
                <w:sz w:val="22"/>
                <w:szCs w:val="22"/>
              </w:rPr>
              <w:t xml:space="preserve"> – </w:t>
            </w:r>
          </w:p>
        </w:tc>
      </w:tr>
      <w:tr w:rsidR="001B1ECE" w:rsidRPr="003074E8" w14:paraId="46C74BEF" w14:textId="77777777" w:rsidTr="001B1ECE">
        <w:trPr>
          <w:trHeight w:val="908"/>
        </w:trPr>
        <w:tc>
          <w:tcPr>
            <w:tcW w:w="2168" w:type="dxa"/>
            <w:vAlign w:val="center"/>
          </w:tcPr>
          <w:p w14:paraId="37F6A057" w14:textId="77777777" w:rsidR="001B1ECE" w:rsidRPr="003074E8" w:rsidRDefault="001B1ECE" w:rsidP="001B1EC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0B720CAA" w14:textId="77777777" w:rsidR="001B1ECE" w:rsidRPr="003074E8" w:rsidRDefault="001B1ECE" w:rsidP="001B1ECE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41" w:type="dxa"/>
            <w:vAlign w:val="center"/>
          </w:tcPr>
          <w:p w14:paraId="315C8E2E" w14:textId="3874A24F" w:rsidR="001B1ECE" w:rsidRPr="003074E8" w:rsidRDefault="001B1ECE" w:rsidP="001B1ECE">
            <w:pPr>
              <w:rPr>
                <w:rFonts w:ascii="Arial" w:hAnsi="Arial" w:cs="Arial"/>
                <w:sz w:val="22"/>
              </w:rPr>
            </w:pPr>
            <w:r w:rsidRPr="001B1ECE">
              <w:rPr>
                <w:rFonts w:ascii="Arial" w:hAnsi="Arial" w:cs="Arial"/>
                <w:b/>
                <w:bCs/>
                <w:sz w:val="22"/>
                <w:szCs w:val="20"/>
              </w:rPr>
              <w:t>Draw various Bridges</w:t>
            </w:r>
          </w:p>
        </w:tc>
      </w:tr>
    </w:tbl>
    <w:p w14:paraId="66B8E5C4" w14:textId="77777777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A33A91" w14:paraId="04E2B94E" w14:textId="77777777" w:rsidTr="001E0BFD">
        <w:trPr>
          <w:trHeight w:val="398"/>
        </w:trPr>
        <w:tc>
          <w:tcPr>
            <w:tcW w:w="6729" w:type="dxa"/>
            <w:vAlign w:val="center"/>
          </w:tcPr>
          <w:p w14:paraId="5E537727" w14:textId="77777777" w:rsidR="008D7F73" w:rsidRPr="00A33A91" w:rsidRDefault="008D7F73" w:rsidP="00E54696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30F0309" w14:textId="77777777" w:rsidR="008D7F73" w:rsidRPr="00A33A91" w:rsidRDefault="008D7F73" w:rsidP="00E54696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31F45161" w14:textId="77777777" w:rsidR="008D7F73" w:rsidRPr="00A33A91" w:rsidRDefault="008D7F73" w:rsidP="00E54696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DA1F31" w:rsidRPr="00A33A91" w14:paraId="6CB87AD9" w14:textId="77777777" w:rsidTr="00DA1F31">
        <w:trPr>
          <w:trHeight w:val="398"/>
        </w:trPr>
        <w:tc>
          <w:tcPr>
            <w:tcW w:w="6729" w:type="dxa"/>
            <w:vAlign w:val="center"/>
          </w:tcPr>
          <w:p w14:paraId="08EB8842" w14:textId="0C67DEFA" w:rsidR="00DA1F31" w:rsidRPr="00DA1F31" w:rsidRDefault="00DA1F31" w:rsidP="00DA1F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A1F31">
              <w:rPr>
                <w:rFonts w:ascii="Arial" w:hAnsi="Arial" w:cs="Arial"/>
                <w:sz w:val="22"/>
                <w:szCs w:val="22"/>
              </w:rPr>
              <w:t>Identified drawing tools for drawing</w:t>
            </w:r>
          </w:p>
        </w:tc>
        <w:tc>
          <w:tcPr>
            <w:tcW w:w="1063" w:type="dxa"/>
            <w:vAlign w:val="center"/>
          </w:tcPr>
          <w:p w14:paraId="4ED6F1D1" w14:textId="77777777" w:rsidR="00DA1F31" w:rsidRPr="00A33A91" w:rsidRDefault="00DA1F31" w:rsidP="00DA1F31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204FEE7A" wp14:editId="357C858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B8610F" id="Rounded Rectangle 35" o:spid="_x0000_s1026" style="position:absolute;margin-left:6.95pt;margin-top:2.4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707AE5A" w14:textId="77777777" w:rsidR="00DA1F31" w:rsidRPr="00A33A91" w:rsidRDefault="00DA1F31" w:rsidP="00DA1F31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051A6EC6" wp14:editId="62184B4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3DD883" id="Rounded Rectangle 36" o:spid="_x0000_s1026" style="position:absolute;margin-left:9.35pt;margin-top:2.4pt;width:28.45pt;height:12.8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A1F31" w:rsidRPr="00A33A91" w14:paraId="1173521E" w14:textId="77777777" w:rsidTr="00DA1F31">
        <w:trPr>
          <w:trHeight w:val="398"/>
        </w:trPr>
        <w:tc>
          <w:tcPr>
            <w:tcW w:w="6729" w:type="dxa"/>
            <w:vAlign w:val="center"/>
          </w:tcPr>
          <w:p w14:paraId="7C4DD3F5" w14:textId="7FA446E3" w:rsidR="00DA1F31" w:rsidRPr="00DA1F31" w:rsidRDefault="00DA1F31" w:rsidP="00DA1F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A1F31">
              <w:rPr>
                <w:rFonts w:ascii="Arial" w:hAnsi="Arial" w:cs="Arial"/>
                <w:sz w:val="22"/>
                <w:szCs w:val="22"/>
              </w:rPr>
              <w:t>Fix drawing sheet on drafting table</w:t>
            </w:r>
          </w:p>
        </w:tc>
        <w:tc>
          <w:tcPr>
            <w:tcW w:w="1063" w:type="dxa"/>
            <w:vAlign w:val="center"/>
          </w:tcPr>
          <w:p w14:paraId="50C96B65" w14:textId="77777777" w:rsidR="00DA1F31" w:rsidRPr="00A33A91" w:rsidRDefault="00DA1F31" w:rsidP="00DA1F31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90D39E9" wp14:editId="6B738C4A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F2F3F2" id="Rounded Rectangle 32" o:spid="_x0000_s1026" style="position:absolute;margin-left:9.15pt;margin-top:6.5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29D23D" w14:textId="77777777" w:rsidR="00DA1F31" w:rsidRPr="00A33A91" w:rsidRDefault="00DA1F31" w:rsidP="00DA1F31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4AD9DB42" wp14:editId="22BD4DDE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EF6F7A" id="Rounded Rectangle 33" o:spid="_x0000_s1026" style="position:absolute;margin-left:9.6pt;margin-top:6.5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A1F31" w:rsidRPr="00A33A91" w14:paraId="403BA983" w14:textId="77777777" w:rsidTr="00DA1F31">
        <w:trPr>
          <w:trHeight w:val="398"/>
        </w:trPr>
        <w:tc>
          <w:tcPr>
            <w:tcW w:w="6729" w:type="dxa"/>
            <w:vAlign w:val="center"/>
          </w:tcPr>
          <w:p w14:paraId="10220837" w14:textId="2E034CBC" w:rsidR="00DA1F31" w:rsidRPr="00DA1F31" w:rsidRDefault="00DA1F31" w:rsidP="00DA1F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A1F31">
              <w:rPr>
                <w:rFonts w:ascii="Arial" w:hAnsi="Arial" w:cs="Arial"/>
                <w:sz w:val="22"/>
                <w:szCs w:val="22"/>
              </w:rPr>
              <w:t xml:space="preserve">Draw margins </w:t>
            </w:r>
          </w:p>
        </w:tc>
        <w:tc>
          <w:tcPr>
            <w:tcW w:w="1063" w:type="dxa"/>
            <w:vAlign w:val="center"/>
          </w:tcPr>
          <w:p w14:paraId="04A1EC1E" w14:textId="77777777" w:rsidR="00DA1F31" w:rsidRPr="00A33A91" w:rsidRDefault="00DA1F31" w:rsidP="00DA1F31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5360FDC9" wp14:editId="4AF4F47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B97F90" id="Rounded Rectangle 10" o:spid="_x0000_s1026" style="position:absolute;margin-left:8.7pt;margin-top:3.2pt;width:28.5pt;height:12.9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2EBEEF9" w14:textId="77777777" w:rsidR="00DA1F31" w:rsidRPr="00A33A91" w:rsidRDefault="00DA1F31" w:rsidP="00DA1F31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2526686" wp14:editId="1E33E37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346F4F" id="Rounded Rectangle 11" o:spid="_x0000_s1026" style="position:absolute;margin-left:9.5pt;margin-top:2.35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DA1F31" w:rsidRPr="00A33A91" w14:paraId="0D483B22" w14:textId="77777777" w:rsidTr="00DA1F31">
        <w:trPr>
          <w:trHeight w:val="398"/>
        </w:trPr>
        <w:tc>
          <w:tcPr>
            <w:tcW w:w="6729" w:type="dxa"/>
            <w:vAlign w:val="center"/>
          </w:tcPr>
          <w:p w14:paraId="4BE2E560" w14:textId="53E90660" w:rsidR="00DA1F31" w:rsidRPr="00DA1F31" w:rsidRDefault="00DA1F31" w:rsidP="00DA1F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A1F31">
              <w:rPr>
                <w:rFonts w:ascii="Arial" w:hAnsi="Arial" w:cs="Arial"/>
                <w:sz w:val="22"/>
                <w:szCs w:val="22"/>
              </w:rPr>
              <w:t xml:space="preserve">Draw seal margin </w:t>
            </w:r>
          </w:p>
        </w:tc>
        <w:tc>
          <w:tcPr>
            <w:tcW w:w="1063" w:type="dxa"/>
            <w:vAlign w:val="center"/>
          </w:tcPr>
          <w:p w14:paraId="5A866519" w14:textId="77777777" w:rsidR="00DA1F31" w:rsidRPr="00A33A91" w:rsidRDefault="00DA1F31" w:rsidP="00DA1F31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7AB372F" wp14:editId="0E70DAD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B6DB61" id="Rounded Rectangle 12" o:spid="_x0000_s1026" style="position:absolute;margin-left:8.8pt;margin-top:3.4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0E14606" w14:textId="77777777" w:rsidR="00DA1F31" w:rsidRPr="00A33A91" w:rsidRDefault="00DA1F31" w:rsidP="00DA1F31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1A876E7A" wp14:editId="58A5FD0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236897" id="Rounded Rectangle 4" o:spid="_x0000_s1026" style="position:absolute;margin-left:9.5pt;margin-top:3.4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A1F31" w:rsidRPr="00A33A91" w14:paraId="4C71BDC2" w14:textId="77777777" w:rsidTr="00DA1F31">
        <w:trPr>
          <w:trHeight w:val="398"/>
        </w:trPr>
        <w:tc>
          <w:tcPr>
            <w:tcW w:w="6729" w:type="dxa"/>
            <w:vAlign w:val="center"/>
          </w:tcPr>
          <w:p w14:paraId="27115102" w14:textId="68217491" w:rsidR="00DA1F31" w:rsidRPr="00DA1F31" w:rsidRDefault="00DA1F31" w:rsidP="00DA1F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A1F31">
              <w:rPr>
                <w:rFonts w:ascii="Arial" w:hAnsi="Arial" w:cs="Arial"/>
                <w:sz w:val="22"/>
                <w:szCs w:val="22"/>
              </w:rPr>
              <w:t xml:space="preserve">Draw side view of foot bridge </w:t>
            </w:r>
          </w:p>
        </w:tc>
        <w:tc>
          <w:tcPr>
            <w:tcW w:w="1063" w:type="dxa"/>
            <w:vAlign w:val="center"/>
          </w:tcPr>
          <w:p w14:paraId="5E5D8268" w14:textId="77777777" w:rsidR="00DA1F31" w:rsidRPr="00A33A91" w:rsidRDefault="00DA1F31" w:rsidP="00DA1F31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72E91D61" wp14:editId="74190DA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938C45" id="Rounded Rectangle 13" o:spid="_x0000_s1026" style="position:absolute;margin-left:8.3pt;margin-top:2.8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460B0F7" w14:textId="77777777" w:rsidR="00DA1F31" w:rsidRPr="00A33A91" w:rsidRDefault="00DA1F31" w:rsidP="00DA1F31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002D5314" wp14:editId="65D8DB8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0AAC3A" id="Rounded Rectangle 14" o:spid="_x0000_s1026" style="position:absolute;margin-left:10.6pt;margin-top:2.85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A1F31" w:rsidRPr="00A33A91" w14:paraId="07A15E0A" w14:textId="77777777" w:rsidTr="00DA1F31">
        <w:trPr>
          <w:trHeight w:val="398"/>
        </w:trPr>
        <w:tc>
          <w:tcPr>
            <w:tcW w:w="6729" w:type="dxa"/>
            <w:vAlign w:val="center"/>
          </w:tcPr>
          <w:p w14:paraId="4289A700" w14:textId="1E16DD82" w:rsidR="00DA1F31" w:rsidRPr="00DA1F31" w:rsidRDefault="00DA1F31" w:rsidP="00DA1F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A1F31">
              <w:rPr>
                <w:rFonts w:ascii="Arial" w:hAnsi="Arial" w:cs="Arial"/>
                <w:sz w:val="22"/>
                <w:szCs w:val="22"/>
              </w:rPr>
              <w:t xml:space="preserve">Draw side view of masonry bridge </w:t>
            </w:r>
          </w:p>
        </w:tc>
        <w:tc>
          <w:tcPr>
            <w:tcW w:w="1063" w:type="dxa"/>
            <w:vAlign w:val="center"/>
          </w:tcPr>
          <w:p w14:paraId="35D87794" w14:textId="77777777" w:rsidR="00DA1F31" w:rsidRPr="00A33A91" w:rsidRDefault="00DA1F31" w:rsidP="00DA1F31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4B6B1C98" wp14:editId="6734C4D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31F154" id="Rounded Rectangle 15" o:spid="_x0000_s1026" style="position:absolute;margin-left:8.3pt;margin-top:3.9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C7034AB" w14:textId="77777777" w:rsidR="00DA1F31" w:rsidRPr="00A33A91" w:rsidRDefault="00DA1F31" w:rsidP="00DA1F31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6E6F5858" wp14:editId="409D20A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67C4AF" id="Rounded Rectangle 16" o:spid="_x0000_s1026" style="position:absolute;margin-left:10.05pt;margin-top:3.9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A1F31" w:rsidRPr="00A33A91" w14:paraId="1840D5E8" w14:textId="77777777" w:rsidTr="00DA1F31">
        <w:trPr>
          <w:trHeight w:val="398"/>
        </w:trPr>
        <w:tc>
          <w:tcPr>
            <w:tcW w:w="6729" w:type="dxa"/>
            <w:vAlign w:val="center"/>
          </w:tcPr>
          <w:p w14:paraId="54A157E9" w14:textId="24CB37E5" w:rsidR="00DA1F31" w:rsidRPr="00DA1F31" w:rsidRDefault="00DA1F31" w:rsidP="00DA1F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A1F31">
              <w:rPr>
                <w:rFonts w:ascii="Arial" w:hAnsi="Arial" w:cs="Arial"/>
                <w:sz w:val="22"/>
                <w:szCs w:val="22"/>
              </w:rPr>
              <w:t>Draw side view of a truss bridge</w:t>
            </w:r>
          </w:p>
        </w:tc>
        <w:tc>
          <w:tcPr>
            <w:tcW w:w="1063" w:type="dxa"/>
            <w:vAlign w:val="center"/>
          </w:tcPr>
          <w:p w14:paraId="4CB65AEA" w14:textId="77777777" w:rsidR="00DA1F31" w:rsidRPr="00A33A91" w:rsidRDefault="00DA1F31" w:rsidP="00DA1F31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66FB7EA9" wp14:editId="5937163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2CAEEA" id="Rounded Rectangle 17" o:spid="_x0000_s1026" style="position:absolute;margin-left:7.9pt;margin-top:2.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ACA919C" w14:textId="77777777" w:rsidR="00DA1F31" w:rsidRPr="00A33A91" w:rsidRDefault="00DA1F31" w:rsidP="00DA1F31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15C7A13" wp14:editId="43C3FDE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17B86C" id="Rounded Rectangle 18" o:spid="_x0000_s1026" style="position:absolute;margin-left:10.2pt;margin-top:3.05pt;width:28.45pt;height:12.8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A1F31" w:rsidRPr="00A33A91" w14:paraId="6EB151EE" w14:textId="77777777" w:rsidTr="00DA1F31">
        <w:trPr>
          <w:trHeight w:val="398"/>
        </w:trPr>
        <w:tc>
          <w:tcPr>
            <w:tcW w:w="6729" w:type="dxa"/>
            <w:vAlign w:val="center"/>
          </w:tcPr>
          <w:p w14:paraId="0A5ADCA8" w14:textId="6DAAEA5F" w:rsidR="00DA1F31" w:rsidRPr="00DA1F31" w:rsidRDefault="00DA1F31" w:rsidP="00DA1F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A1F31">
              <w:rPr>
                <w:rFonts w:ascii="Arial" w:hAnsi="Arial" w:cs="Arial"/>
                <w:sz w:val="22"/>
                <w:szCs w:val="22"/>
              </w:rPr>
              <w:t xml:space="preserve">Draw components of RCC bridge  </w:t>
            </w:r>
          </w:p>
        </w:tc>
        <w:tc>
          <w:tcPr>
            <w:tcW w:w="1063" w:type="dxa"/>
            <w:vAlign w:val="center"/>
          </w:tcPr>
          <w:p w14:paraId="5ACFD56C" w14:textId="77777777" w:rsidR="00DA1F31" w:rsidRPr="00A33A91" w:rsidRDefault="00DA1F31" w:rsidP="00DA1F31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50F12A77" wp14:editId="4EF6E80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A6E1FB" id="Rounded Rectangle 19" o:spid="_x0000_s1026" style="position:absolute;margin-left:7.35pt;margin-top:3.6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23B7982" w14:textId="77777777" w:rsidR="00DA1F31" w:rsidRPr="00A33A91" w:rsidRDefault="00DA1F31" w:rsidP="00DA1F31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12F40DB" wp14:editId="3CD8113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A8F44B" id="Rounded Rectangle 20" o:spid="_x0000_s1026" style="position:absolute;margin-left:9.7pt;margin-top:3.05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DA1F31" w:rsidRPr="00A33A91" w14:paraId="5CBD5D5C" w14:textId="77777777" w:rsidTr="00DA1F31">
        <w:trPr>
          <w:trHeight w:val="398"/>
        </w:trPr>
        <w:tc>
          <w:tcPr>
            <w:tcW w:w="6729" w:type="dxa"/>
            <w:vAlign w:val="center"/>
          </w:tcPr>
          <w:p w14:paraId="23A11245" w14:textId="5D7E9485" w:rsidR="00DA1F31" w:rsidRPr="00DA1F31" w:rsidRDefault="00DA1F31" w:rsidP="00DA1F3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A1F31">
              <w:rPr>
                <w:rFonts w:ascii="Arial" w:hAnsi="Arial" w:cs="Arial"/>
                <w:sz w:val="22"/>
                <w:szCs w:val="22"/>
              </w:rPr>
              <w:t>Draw cross-section of pre-stressed concrete bridge</w:t>
            </w:r>
          </w:p>
        </w:tc>
        <w:tc>
          <w:tcPr>
            <w:tcW w:w="1063" w:type="dxa"/>
            <w:vAlign w:val="center"/>
          </w:tcPr>
          <w:p w14:paraId="7546AFD0" w14:textId="77777777" w:rsidR="00DA1F31" w:rsidRPr="00A33A91" w:rsidRDefault="00DA1F31" w:rsidP="00DA1F31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481A186B" wp14:editId="2C2790B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AC3918" id="Rounded Rectangle 21" o:spid="_x0000_s1026" style="position:absolute;margin-left:7.8pt;margin-top:4.7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3D3BB18" w14:textId="77777777" w:rsidR="00DA1F31" w:rsidRPr="00A33A91" w:rsidRDefault="00DA1F31" w:rsidP="00DA1F31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04E8BAFE" wp14:editId="6F5A605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33BC9F" id="Rounded Rectangle 22" o:spid="_x0000_s1026" style="position:absolute;margin-left:10.25pt;margin-top:4.1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A1F31" w:rsidRPr="00A33A91" w14:paraId="776260C7" w14:textId="77777777" w:rsidTr="00DA1F31">
        <w:trPr>
          <w:trHeight w:val="398"/>
        </w:trPr>
        <w:tc>
          <w:tcPr>
            <w:tcW w:w="6729" w:type="dxa"/>
            <w:vAlign w:val="center"/>
          </w:tcPr>
          <w:p w14:paraId="67B383DC" w14:textId="1F5F5D85" w:rsidR="00DA1F31" w:rsidRPr="00DA1F31" w:rsidRDefault="00DA1F31" w:rsidP="00DA1F31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DA1F31">
              <w:rPr>
                <w:rFonts w:ascii="Arial" w:hAnsi="Arial" w:cs="Arial"/>
                <w:sz w:val="22"/>
                <w:szCs w:val="22"/>
              </w:rPr>
              <w:t xml:space="preserve">Draw front and side view of a box culvert </w:t>
            </w:r>
          </w:p>
        </w:tc>
        <w:tc>
          <w:tcPr>
            <w:tcW w:w="1063" w:type="dxa"/>
            <w:vAlign w:val="center"/>
          </w:tcPr>
          <w:p w14:paraId="6CD68F46" w14:textId="77777777" w:rsidR="00DA1F31" w:rsidRPr="00A33A91" w:rsidRDefault="00DA1F31" w:rsidP="00DA1F31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792DC62F" wp14:editId="6C18F348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27C2BA" id="Rounded Rectangle 23" o:spid="_x0000_s1026" style="position:absolute;margin-left:6.85pt;margin-top:3.1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435009" w14:textId="77777777" w:rsidR="00DA1F31" w:rsidRPr="00A33A91" w:rsidRDefault="00DA1F31" w:rsidP="00DA1F31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439F4E4" wp14:editId="0E74795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FAA5C2" id="Rounded Rectangle 24" o:spid="_x0000_s1026" style="position:absolute;margin-left:10.25pt;margin-top:3.1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1427A7B5" w14:textId="77777777" w:rsidR="008D7F73" w:rsidRDefault="008D7F73" w:rsidP="008D7F73">
      <w:pPr>
        <w:rPr>
          <w:rFonts w:ascii="Arial" w:hAnsi="Arial" w:cs="Arial"/>
        </w:rPr>
      </w:pPr>
    </w:p>
    <w:p w14:paraId="50599681" w14:textId="77777777" w:rsidR="008D7F73" w:rsidRPr="00A33A91" w:rsidRDefault="008D7F73" w:rsidP="008D7F73">
      <w:pPr>
        <w:rPr>
          <w:rFonts w:ascii="Arial" w:hAnsi="Arial" w:cs="Arial"/>
        </w:rPr>
      </w:pPr>
    </w:p>
    <w:p w14:paraId="17EFC535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646D3CC5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4DC14C73" w14:textId="77777777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0B9EAD6D" w14:textId="77777777" w:rsidR="008D7F73" w:rsidRPr="00A33A91" w:rsidRDefault="008D7F73" w:rsidP="008D7F73">
      <w:pPr>
        <w:jc w:val="right"/>
        <w:rPr>
          <w:rFonts w:ascii="Arial" w:hAnsi="Arial" w:cs="Arial"/>
          <w:b/>
          <w:bCs/>
        </w:rPr>
      </w:pPr>
    </w:p>
    <w:p w14:paraId="616FD350" w14:textId="77777777" w:rsidR="008D7F73" w:rsidRDefault="008D7F73">
      <w:pPr>
        <w:rPr>
          <w:rFonts w:ascii="Arial" w:hAnsi="Arial" w:cs="Arial"/>
          <w:b/>
          <w:sz w:val="32"/>
        </w:rPr>
      </w:pPr>
    </w:p>
    <w:p w14:paraId="1A0A7E0E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14:paraId="2ABBC985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1F929855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B68A5C0" w14:textId="73D1EC18" w:rsidR="00DA1F31" w:rsidRDefault="00DA1F31" w:rsidP="00DA1F31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Level-5(P-1) in Bridge Engineering</w:t>
            </w:r>
          </w:p>
          <w:p w14:paraId="55EAC606" w14:textId="3CB48152" w:rsidR="005D0D84" w:rsidRPr="00A33A91" w:rsidRDefault="005D0D84" w:rsidP="00DA1F3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</w:p>
        </w:tc>
      </w:tr>
      <w:tr w:rsidR="005D0D84" w:rsidRPr="00A33A91" w14:paraId="3051841E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012EB808" w14:textId="77777777"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856ADAB" w14:textId="0EEB8DE8" w:rsidR="005D0D84" w:rsidRPr="00A33A91" w:rsidRDefault="00A33A91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8C7EA1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5D0D84" w:rsidRPr="00A33A91" w14:paraId="343443B8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42462FD1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9A53241" w14:textId="77777777"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7185AC78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30367506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6FBDA499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416A9D5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047E2EDE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77D8AFFF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4EE4B010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55ECB87" wp14:editId="40B2CF3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AACDD0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6C51ECB" wp14:editId="733B1E1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4395F3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6433B57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C48572A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E44C8F1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7FDD817D" w14:textId="77777777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A33A91">
              <w:rPr>
                <w:rFonts w:ascii="Arial" w:hAnsi="Arial" w:cs="Arial"/>
                <w:b/>
                <w:sz w:val="20"/>
              </w:rPr>
              <w:t>code:</w:t>
            </w:r>
            <w:r w:rsidRPr="00A33A91">
              <w:rPr>
                <w:rFonts w:ascii="Arial" w:hAnsi="Arial" w:cs="Arial"/>
                <w:sz w:val="20"/>
              </w:rPr>
              <w:t>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59607C17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477E48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585579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275D3C1E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52BE6701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D8282F4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2E6B291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3EF6ABEB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3ED823C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4E0DA04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1188DB1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60088A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D876834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EB55E3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EEB6CB1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8B5BBEA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340E3C69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182E1AC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C63E47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F4FF88B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79FEC2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7EC94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FB7FD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263D13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A5E05B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0CDEC70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2130567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71262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4DD0D49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77C64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0FF229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6DF7BB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699C211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3B6F4E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0A4B8EF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86CB8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33A2441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88D85E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57339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6393B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B273F4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BB3788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1F23EF6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0A57733B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57EC6012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222E70E0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14:paraId="18284B08" w14:textId="77777777" w:rsidTr="001B1ECE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6AAD0F26" w14:textId="77777777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C2B137A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  <w:vAlign w:val="center"/>
          </w:tcPr>
          <w:p w14:paraId="6B96EDA9" w14:textId="03A465BC" w:rsidR="00A35EC5" w:rsidRPr="001B1ECE" w:rsidRDefault="00DA1F31" w:rsidP="001B1ECE">
            <w:pPr>
              <w:rPr>
                <w:rFonts w:ascii="Arial" w:hAnsi="Arial" w:cs="Arial"/>
                <w:b/>
                <w:bCs/>
              </w:rPr>
            </w:pPr>
            <w:r w:rsidRPr="001B1ECE">
              <w:rPr>
                <w:rFonts w:ascii="Arial" w:hAnsi="Arial" w:cs="Arial"/>
                <w:b/>
                <w:bCs/>
                <w:sz w:val="22"/>
                <w:szCs w:val="20"/>
              </w:rPr>
              <w:t>Draw various Bridges</w:t>
            </w:r>
          </w:p>
        </w:tc>
      </w:tr>
      <w:tr w:rsidR="00AB1E8D" w:rsidRPr="00A33A91" w14:paraId="67329BEE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5CD33544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AF56DC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AA3F1A4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3E79F180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7A1627" w:rsidRPr="00A33A91" w14:paraId="126F5B57" w14:textId="77777777" w:rsidTr="00DA1F31">
        <w:trPr>
          <w:trHeight w:val="252"/>
        </w:trPr>
        <w:tc>
          <w:tcPr>
            <w:tcW w:w="648" w:type="dxa"/>
            <w:vAlign w:val="center"/>
          </w:tcPr>
          <w:p w14:paraId="1B94F0E6" w14:textId="77777777" w:rsidR="007A1627" w:rsidRPr="008C7EA1" w:rsidRDefault="007A1627" w:rsidP="007A162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BEA6F90" w14:textId="77777777" w:rsidR="007A1627" w:rsidRPr="00DA1F31" w:rsidRDefault="007A1627" w:rsidP="00DA1F31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DA1F31">
              <w:rPr>
                <w:rFonts w:ascii="Arial" w:hAnsi="Arial" w:cs="Arial"/>
                <w:sz w:val="22"/>
                <w:szCs w:val="22"/>
              </w:rPr>
              <w:t>Identified drawing tools for drawing</w:t>
            </w:r>
          </w:p>
        </w:tc>
        <w:tc>
          <w:tcPr>
            <w:tcW w:w="632" w:type="dxa"/>
          </w:tcPr>
          <w:p w14:paraId="2BC6B025" w14:textId="77777777" w:rsidR="007A1627" w:rsidRPr="00A33A91" w:rsidRDefault="007A1627" w:rsidP="007A162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14:paraId="00604433" w14:textId="77777777" w:rsidR="007A1627" w:rsidRPr="00A33A91" w:rsidRDefault="007A1627" w:rsidP="007A1627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08251A51" w14:textId="77777777" w:rsidR="007A1627" w:rsidRPr="00A33A91" w:rsidRDefault="007A1627" w:rsidP="007A1627">
            <w:pPr>
              <w:rPr>
                <w:rFonts w:ascii="Arial" w:hAnsi="Arial" w:cs="Arial"/>
              </w:rPr>
            </w:pPr>
          </w:p>
        </w:tc>
      </w:tr>
      <w:tr w:rsidR="007A1627" w:rsidRPr="00A33A91" w14:paraId="60B3D54B" w14:textId="77777777" w:rsidTr="00DA1F31">
        <w:trPr>
          <w:trHeight w:val="525"/>
        </w:trPr>
        <w:tc>
          <w:tcPr>
            <w:tcW w:w="648" w:type="dxa"/>
            <w:vAlign w:val="center"/>
          </w:tcPr>
          <w:p w14:paraId="550FC627" w14:textId="77777777" w:rsidR="007A1627" w:rsidRPr="008C7EA1" w:rsidRDefault="007A1627" w:rsidP="007A162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931A18B" w14:textId="77777777" w:rsidR="007A1627" w:rsidRPr="00DA1F31" w:rsidRDefault="007A1627" w:rsidP="00DA1F31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DA1F31">
              <w:rPr>
                <w:rFonts w:ascii="Arial" w:hAnsi="Arial" w:cs="Arial"/>
                <w:sz w:val="22"/>
                <w:szCs w:val="22"/>
              </w:rPr>
              <w:t>Fix drawing sheet on drafting table</w:t>
            </w:r>
          </w:p>
        </w:tc>
        <w:tc>
          <w:tcPr>
            <w:tcW w:w="632" w:type="dxa"/>
          </w:tcPr>
          <w:p w14:paraId="600F2BB5" w14:textId="77777777" w:rsidR="007A1627" w:rsidRPr="00A33A91" w:rsidRDefault="007A1627" w:rsidP="007A162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410CB345" w14:textId="77777777" w:rsidR="007A1627" w:rsidRPr="00A33A91" w:rsidRDefault="007A1627" w:rsidP="007A162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F4622DA" w14:textId="77777777" w:rsidR="007A1627" w:rsidRPr="00A33A91" w:rsidRDefault="007A1627" w:rsidP="007A162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1627" w:rsidRPr="00A33A91" w14:paraId="510ADC3F" w14:textId="77777777" w:rsidTr="00DA1F31">
        <w:trPr>
          <w:trHeight w:val="498"/>
        </w:trPr>
        <w:tc>
          <w:tcPr>
            <w:tcW w:w="648" w:type="dxa"/>
            <w:vAlign w:val="center"/>
          </w:tcPr>
          <w:p w14:paraId="6E0A7EC0" w14:textId="77777777" w:rsidR="007A1627" w:rsidRPr="008C7EA1" w:rsidRDefault="007A1627" w:rsidP="007A162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AD8A28" w14:textId="77777777" w:rsidR="007A1627" w:rsidRPr="00DA1F31" w:rsidRDefault="007A1627" w:rsidP="00DA1F31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DA1F31">
              <w:rPr>
                <w:rFonts w:ascii="Arial" w:hAnsi="Arial" w:cs="Arial"/>
                <w:sz w:val="22"/>
                <w:szCs w:val="22"/>
              </w:rPr>
              <w:t xml:space="preserve">Draw margins </w:t>
            </w:r>
          </w:p>
        </w:tc>
        <w:tc>
          <w:tcPr>
            <w:tcW w:w="632" w:type="dxa"/>
            <w:vAlign w:val="center"/>
          </w:tcPr>
          <w:p w14:paraId="5399E47E" w14:textId="77777777" w:rsidR="007A1627" w:rsidRPr="00A33A91" w:rsidRDefault="007A1627" w:rsidP="007A162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1DF85F2" w14:textId="77777777" w:rsidR="007A1627" w:rsidRPr="00A33A91" w:rsidRDefault="007A1627" w:rsidP="007A162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7227C65" w14:textId="77777777" w:rsidR="007A1627" w:rsidRPr="00A33A91" w:rsidRDefault="007A1627" w:rsidP="007A162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1627" w:rsidRPr="00A33A91" w14:paraId="3695C23F" w14:textId="77777777" w:rsidTr="00DA1F31">
        <w:trPr>
          <w:trHeight w:val="330"/>
        </w:trPr>
        <w:tc>
          <w:tcPr>
            <w:tcW w:w="648" w:type="dxa"/>
            <w:vAlign w:val="center"/>
          </w:tcPr>
          <w:p w14:paraId="28B04783" w14:textId="77777777" w:rsidR="007A1627" w:rsidRPr="008C7EA1" w:rsidRDefault="007A1627" w:rsidP="007A162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DB43247" w14:textId="77777777" w:rsidR="007A1627" w:rsidRPr="00DA1F31" w:rsidRDefault="007A1627" w:rsidP="00DA1F31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DA1F31">
              <w:rPr>
                <w:rFonts w:ascii="Arial" w:hAnsi="Arial" w:cs="Arial"/>
                <w:sz w:val="22"/>
                <w:szCs w:val="22"/>
              </w:rPr>
              <w:t xml:space="preserve">Draw seal margin </w:t>
            </w:r>
          </w:p>
        </w:tc>
        <w:tc>
          <w:tcPr>
            <w:tcW w:w="632" w:type="dxa"/>
            <w:vAlign w:val="center"/>
          </w:tcPr>
          <w:p w14:paraId="54F97E6C" w14:textId="77777777" w:rsidR="007A1627" w:rsidRPr="00A33A91" w:rsidRDefault="007A1627" w:rsidP="007A162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273CAA8" w14:textId="77777777" w:rsidR="007A1627" w:rsidRPr="00A33A91" w:rsidRDefault="007A1627" w:rsidP="007A162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F324535" w14:textId="77777777" w:rsidR="007A1627" w:rsidRPr="00A33A91" w:rsidRDefault="007A1627" w:rsidP="007A162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1627" w:rsidRPr="00A33A91" w14:paraId="2F6C4D95" w14:textId="77777777" w:rsidTr="00DA1F31">
        <w:trPr>
          <w:trHeight w:val="417"/>
        </w:trPr>
        <w:tc>
          <w:tcPr>
            <w:tcW w:w="648" w:type="dxa"/>
            <w:vAlign w:val="center"/>
          </w:tcPr>
          <w:p w14:paraId="2A49BA03" w14:textId="77777777" w:rsidR="007A1627" w:rsidRPr="008C7EA1" w:rsidRDefault="007A1627" w:rsidP="007A162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971D7BC" w14:textId="77777777" w:rsidR="007A1627" w:rsidRPr="00DA1F31" w:rsidRDefault="007A1627" w:rsidP="00DA1F31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DA1F31">
              <w:rPr>
                <w:rFonts w:ascii="Arial" w:hAnsi="Arial" w:cs="Arial"/>
                <w:sz w:val="22"/>
                <w:szCs w:val="22"/>
              </w:rPr>
              <w:t xml:space="preserve">Draw side view of foot bridge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6E2E8C" w14:textId="77777777" w:rsidR="007A1627" w:rsidRPr="00A33A91" w:rsidRDefault="007A1627" w:rsidP="007A162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FC963D" w14:textId="77777777" w:rsidR="007A1627" w:rsidRPr="00A33A91" w:rsidRDefault="007A1627" w:rsidP="007A162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1C72C9" w14:textId="77777777" w:rsidR="007A1627" w:rsidRPr="00A33A91" w:rsidRDefault="007A1627" w:rsidP="007A162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1627" w:rsidRPr="00A33A91" w14:paraId="7F0243DD" w14:textId="77777777" w:rsidTr="00DA1F31">
        <w:trPr>
          <w:trHeight w:val="264"/>
        </w:trPr>
        <w:tc>
          <w:tcPr>
            <w:tcW w:w="648" w:type="dxa"/>
            <w:vAlign w:val="center"/>
          </w:tcPr>
          <w:p w14:paraId="68E90852" w14:textId="77777777" w:rsidR="007A1627" w:rsidRPr="008C7EA1" w:rsidRDefault="007A1627" w:rsidP="007A162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EF11EA9" w14:textId="77777777" w:rsidR="007A1627" w:rsidRPr="00DA1F31" w:rsidRDefault="007A1627" w:rsidP="00DA1F31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DA1F31">
              <w:rPr>
                <w:rFonts w:ascii="Arial" w:hAnsi="Arial" w:cs="Arial"/>
                <w:sz w:val="22"/>
                <w:szCs w:val="22"/>
              </w:rPr>
              <w:t xml:space="preserve">Draw side view of masonry bridge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321050" w14:textId="77777777" w:rsidR="007A1627" w:rsidRPr="00A33A91" w:rsidRDefault="007A1627" w:rsidP="007A162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A89B84" w14:textId="77777777" w:rsidR="007A1627" w:rsidRPr="00A33A91" w:rsidRDefault="007A1627" w:rsidP="007A162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962D140" w14:textId="77777777" w:rsidR="007A1627" w:rsidRPr="00A33A91" w:rsidRDefault="007A1627" w:rsidP="007A162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1627" w:rsidRPr="00A33A91" w14:paraId="48584614" w14:textId="77777777" w:rsidTr="00DA1F31">
        <w:trPr>
          <w:trHeight w:val="264"/>
        </w:trPr>
        <w:tc>
          <w:tcPr>
            <w:tcW w:w="648" w:type="dxa"/>
            <w:vAlign w:val="center"/>
          </w:tcPr>
          <w:p w14:paraId="14F26E4C" w14:textId="77777777" w:rsidR="007A1627" w:rsidRPr="008C7EA1" w:rsidRDefault="007A1627" w:rsidP="007A162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37E1A93" w14:textId="77777777" w:rsidR="007A1627" w:rsidRPr="00DA1F31" w:rsidRDefault="007A1627" w:rsidP="00DA1F31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DA1F31">
              <w:rPr>
                <w:rFonts w:ascii="Arial" w:hAnsi="Arial" w:cs="Arial"/>
                <w:sz w:val="22"/>
                <w:szCs w:val="22"/>
              </w:rPr>
              <w:t>Draw side view of a truss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CE3F64" w14:textId="77777777" w:rsidR="007A1627" w:rsidRPr="00A33A91" w:rsidRDefault="007A1627" w:rsidP="007A162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628578" w14:textId="77777777" w:rsidR="007A1627" w:rsidRPr="00A33A91" w:rsidRDefault="007A1627" w:rsidP="007A162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4A71186" w14:textId="77777777" w:rsidR="007A1627" w:rsidRPr="00A33A91" w:rsidRDefault="007A1627" w:rsidP="007A162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1627" w:rsidRPr="00A33A91" w14:paraId="6E326D2A" w14:textId="77777777" w:rsidTr="00DA1F31">
        <w:trPr>
          <w:trHeight w:val="543"/>
        </w:trPr>
        <w:tc>
          <w:tcPr>
            <w:tcW w:w="648" w:type="dxa"/>
            <w:vAlign w:val="center"/>
          </w:tcPr>
          <w:p w14:paraId="7D85459A" w14:textId="77777777" w:rsidR="007A1627" w:rsidRPr="008C7EA1" w:rsidRDefault="007A1627" w:rsidP="007A162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CCC2B10" w14:textId="77777777" w:rsidR="007A1627" w:rsidRPr="00DA1F31" w:rsidRDefault="007A1627" w:rsidP="00DA1F31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DA1F31">
              <w:rPr>
                <w:rFonts w:ascii="Arial" w:hAnsi="Arial" w:cs="Arial"/>
                <w:sz w:val="22"/>
                <w:szCs w:val="22"/>
              </w:rPr>
              <w:t xml:space="preserve">Draw components of RCC bridge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9D0A69" w14:textId="77777777" w:rsidR="007A1627" w:rsidRPr="00A33A91" w:rsidRDefault="007A1627" w:rsidP="007A162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A532E4" w14:textId="77777777" w:rsidR="007A1627" w:rsidRPr="00A33A91" w:rsidRDefault="007A1627" w:rsidP="007A162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A9E1904" w14:textId="77777777" w:rsidR="007A1627" w:rsidRPr="00A33A91" w:rsidRDefault="007A1627" w:rsidP="007A162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1627" w:rsidRPr="00A33A91" w14:paraId="051E8FA9" w14:textId="77777777" w:rsidTr="00DA1F31">
        <w:trPr>
          <w:trHeight w:val="264"/>
        </w:trPr>
        <w:tc>
          <w:tcPr>
            <w:tcW w:w="648" w:type="dxa"/>
            <w:vAlign w:val="center"/>
          </w:tcPr>
          <w:p w14:paraId="1F92E5BC" w14:textId="77777777" w:rsidR="007A1627" w:rsidRPr="008C7EA1" w:rsidRDefault="007A1627" w:rsidP="007A162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1843257" w14:textId="77777777" w:rsidR="007A1627" w:rsidRPr="00DA1F31" w:rsidRDefault="007A1627" w:rsidP="00DA1F31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DA1F31">
              <w:rPr>
                <w:rFonts w:ascii="Arial" w:hAnsi="Arial" w:cs="Arial"/>
                <w:sz w:val="22"/>
                <w:szCs w:val="22"/>
              </w:rPr>
              <w:t>Draw cross-section of pre-stressed concrete bridge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8C13AA" w14:textId="77777777" w:rsidR="007A1627" w:rsidRPr="00A33A91" w:rsidRDefault="007A1627" w:rsidP="007A162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DB355A" w14:textId="77777777" w:rsidR="007A1627" w:rsidRPr="00A33A91" w:rsidRDefault="007A1627" w:rsidP="007A162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B9A9A4E" w14:textId="77777777" w:rsidR="007A1627" w:rsidRPr="00A33A91" w:rsidRDefault="007A1627" w:rsidP="007A162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1627" w:rsidRPr="00A33A91" w14:paraId="393B2A12" w14:textId="77777777" w:rsidTr="00DA1F31">
        <w:trPr>
          <w:trHeight w:val="507"/>
        </w:trPr>
        <w:tc>
          <w:tcPr>
            <w:tcW w:w="648" w:type="dxa"/>
            <w:vAlign w:val="center"/>
          </w:tcPr>
          <w:p w14:paraId="0079FA66" w14:textId="77777777" w:rsidR="007A1627" w:rsidRPr="008C7EA1" w:rsidRDefault="007A1627" w:rsidP="007A162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287D0C7" w14:textId="77777777" w:rsidR="007A1627" w:rsidRPr="00DA1F31" w:rsidRDefault="007A1627" w:rsidP="00DA1F31">
            <w:pPr>
              <w:ind w:left="142"/>
              <w:rPr>
                <w:sz w:val="22"/>
                <w:szCs w:val="22"/>
              </w:rPr>
            </w:pPr>
            <w:r w:rsidRPr="00DA1F31">
              <w:rPr>
                <w:rFonts w:ascii="Arial" w:hAnsi="Arial" w:cs="Arial"/>
                <w:sz w:val="22"/>
                <w:szCs w:val="22"/>
              </w:rPr>
              <w:t xml:space="preserve">Draw front and side view of a box culvert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614534" w14:textId="77777777" w:rsidR="007A1627" w:rsidRPr="00A33A91" w:rsidRDefault="007A1627" w:rsidP="007A16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A891D7" w14:textId="77777777" w:rsidR="007A1627" w:rsidRPr="00A33A91" w:rsidRDefault="007A1627" w:rsidP="007A162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AEFB68D" w14:textId="77777777" w:rsidR="007A1627" w:rsidRPr="00A33A91" w:rsidRDefault="007A1627" w:rsidP="007A1627">
            <w:pPr>
              <w:rPr>
                <w:rFonts w:ascii="Arial" w:hAnsi="Arial" w:cs="Arial"/>
              </w:rPr>
            </w:pPr>
          </w:p>
        </w:tc>
      </w:tr>
      <w:tr w:rsidR="005D0D84" w:rsidRPr="00A33A91" w14:paraId="74C456F0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2DC9CF21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DFE8271" wp14:editId="67DF0F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CAD7D" id="Rectangle 43" o:spid="_x0000_s1026" style="position:absolute;margin-left:70.7pt;margin-top:2.2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321BEF9E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361A0C5" wp14:editId="0361A38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C5B05" id="Rectangle 91" o:spid="_x0000_s1026" style="position:absolute;margin-left:97.45pt;margin-top:2.7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B482D86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0B073CBC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2FB19D9D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14:paraId="7FB31024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BF8550B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10E36C01" w14:textId="34F1D64B" w:rsidR="007A1898" w:rsidRPr="00DA1F31" w:rsidRDefault="00DA1F31" w:rsidP="00DA1F31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Vocational Certificate Level-5(P-1) in Bridge Engineering</w:t>
            </w:r>
          </w:p>
        </w:tc>
      </w:tr>
      <w:tr w:rsidR="007A1898" w:rsidRPr="00A33A91" w14:paraId="574F9121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137F349C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1211FE25" w14:textId="3CB6DAC8" w:rsidR="007A1898" w:rsidRPr="00A33A91" w:rsidRDefault="007A1898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FB1A30" w:rsidRPr="00A33A91" w14:paraId="336D3050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227F87F7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118FD491" w14:textId="77777777"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55DA7D3D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3A0380B3" w14:textId="77777777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 xml:space="preserve">__________________   Candidate </w:t>
            </w:r>
            <w:proofErr w:type="gramStart"/>
            <w:r w:rsidR="004D790A" w:rsidRPr="00A33A91">
              <w:rPr>
                <w:rFonts w:ascii="Arial" w:hAnsi="Arial" w:cs="Arial"/>
                <w:sz w:val="20"/>
              </w:rPr>
              <w:t>Signature:</w:t>
            </w:r>
            <w:r w:rsidR="007A1898">
              <w:rPr>
                <w:rFonts w:ascii="Arial" w:hAnsi="Arial" w:cs="Arial"/>
                <w:sz w:val="20"/>
              </w:rPr>
              <w:t>_</w:t>
            </w:r>
            <w:proofErr w:type="gramEnd"/>
            <w:r w:rsidR="007A1898">
              <w:rPr>
                <w:rFonts w:ascii="Arial" w:hAnsi="Arial" w:cs="Arial"/>
                <w:sz w:val="20"/>
              </w:rPr>
              <w:t>____________</w:t>
            </w:r>
          </w:p>
        </w:tc>
      </w:tr>
      <w:tr w:rsidR="00FB1A30" w:rsidRPr="00A33A91" w14:paraId="425B37E5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7EE34C5E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70F5B425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1D0CF557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152CD4DD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53CB0C31" wp14:editId="2F9F9CB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8367F4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194B6442" wp14:editId="7C51FAA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C4CED7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3EED5FC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2C940B20" w14:textId="77777777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A33A91">
              <w:rPr>
                <w:rFonts w:ascii="Arial" w:hAnsi="Arial" w:cs="Arial"/>
                <w:sz w:val="20"/>
              </w:rPr>
              <w:t>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67B97BA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0E7890E4" w14:textId="77777777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A33A91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407C2774" w14:textId="77777777"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00A188F" wp14:editId="4E5D06D5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08BDFB" w14:textId="77777777" w:rsidR="007A1627" w:rsidRPr="00FB1A30" w:rsidRDefault="007A1627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7F2C9"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7A1627" w:rsidRPr="00FB1A30" w:rsidRDefault="007A1627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3BEC8F3E" w14:textId="77777777" w:rsidTr="00D4175F">
        <w:trPr>
          <w:trHeight w:val="300"/>
        </w:trPr>
        <w:tc>
          <w:tcPr>
            <w:tcW w:w="6948" w:type="dxa"/>
            <w:gridSpan w:val="2"/>
          </w:tcPr>
          <w:p w14:paraId="7602701E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56942D14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0D922D9D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7AF9D39D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7D4001A1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B8B81F7" w14:textId="77777777" w:rsidR="007F4073" w:rsidRPr="00A33A91" w:rsidRDefault="009426EF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is a wing wall of a bridge?</w:t>
            </w:r>
          </w:p>
        </w:tc>
        <w:tc>
          <w:tcPr>
            <w:tcW w:w="1260" w:type="dxa"/>
            <w:vMerge w:val="restart"/>
          </w:tcPr>
          <w:p w14:paraId="5205999A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BE27D9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10A534C" w14:textId="77777777" w:rsidTr="00A451F7">
        <w:trPr>
          <w:trHeight w:val="1655"/>
        </w:trPr>
        <w:tc>
          <w:tcPr>
            <w:tcW w:w="470" w:type="dxa"/>
            <w:vMerge/>
          </w:tcPr>
          <w:p w14:paraId="5D38173C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BE03389" w14:textId="77777777"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25E75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0289C8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2D852AFA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042A3313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61F616AD" w14:textId="77777777" w:rsidR="007F4073" w:rsidRPr="00A33A91" w:rsidRDefault="009426EF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Define deck of a bridge?</w:t>
            </w:r>
          </w:p>
        </w:tc>
        <w:tc>
          <w:tcPr>
            <w:tcW w:w="1260" w:type="dxa"/>
            <w:vMerge w:val="restart"/>
          </w:tcPr>
          <w:p w14:paraId="38D0C7B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C8AA267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2182FC79" w14:textId="77777777" w:rsidTr="00A451F7">
        <w:trPr>
          <w:trHeight w:val="2150"/>
        </w:trPr>
        <w:tc>
          <w:tcPr>
            <w:tcW w:w="470" w:type="dxa"/>
            <w:vMerge/>
          </w:tcPr>
          <w:p w14:paraId="68CE7F53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4F7906E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6CC0C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F2C4C9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B8F369D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391C699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20C02E7" w14:textId="77777777" w:rsidR="007F4073" w:rsidRPr="009426EF" w:rsidRDefault="009426EF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9426EF">
              <w:rPr>
                <w:rFonts w:ascii="Arial" w:hAnsi="Arial" w:cs="Arial"/>
                <w:i/>
                <w:sz w:val="22"/>
                <w:szCs w:val="22"/>
              </w:rPr>
              <w:t>What is the difference between pier and column?</w:t>
            </w:r>
          </w:p>
        </w:tc>
        <w:tc>
          <w:tcPr>
            <w:tcW w:w="1260" w:type="dxa"/>
            <w:vMerge w:val="restart"/>
          </w:tcPr>
          <w:p w14:paraId="71D8161B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9D500E0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1D52299" w14:textId="77777777" w:rsidTr="00A451F7">
        <w:trPr>
          <w:trHeight w:val="1763"/>
        </w:trPr>
        <w:tc>
          <w:tcPr>
            <w:tcW w:w="470" w:type="dxa"/>
            <w:vMerge/>
          </w:tcPr>
          <w:p w14:paraId="502F0970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3789F6D0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2CE5D5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1DF629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6C999555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189D4431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644DD8E6" w14:textId="77777777" w:rsidR="007F4073" w:rsidRPr="00C511D8" w:rsidRDefault="00A36200" w:rsidP="0066191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C511D8">
              <w:rPr>
                <w:rFonts w:ascii="Arial" w:hAnsi="Arial" w:cs="Arial"/>
                <w:i/>
                <w:sz w:val="22"/>
                <w:szCs w:val="22"/>
              </w:rPr>
              <w:t>what is the difference between culvert and causeway?</w:t>
            </w:r>
          </w:p>
        </w:tc>
        <w:tc>
          <w:tcPr>
            <w:tcW w:w="1260" w:type="dxa"/>
            <w:vMerge w:val="restart"/>
          </w:tcPr>
          <w:p w14:paraId="1986EC3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8219D39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46A4723" w14:textId="77777777" w:rsidTr="00D4175F">
        <w:trPr>
          <w:trHeight w:val="1457"/>
        </w:trPr>
        <w:tc>
          <w:tcPr>
            <w:tcW w:w="470" w:type="dxa"/>
            <w:vMerge/>
          </w:tcPr>
          <w:p w14:paraId="5B02C0DC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3AD8FD1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472FAE1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A0F34D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18BA152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3C37E44E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473E4EF7" w14:textId="77777777" w:rsidR="007F4073" w:rsidRPr="00C511D8" w:rsidRDefault="00A36200" w:rsidP="00F92076">
            <w:pPr>
              <w:rPr>
                <w:rFonts w:ascii="Arial" w:hAnsi="Arial" w:cs="Arial"/>
                <w:i/>
              </w:rPr>
            </w:pPr>
            <w:r w:rsidRPr="00C511D8">
              <w:rPr>
                <w:rFonts w:ascii="Arial" w:hAnsi="Arial" w:cs="Arial"/>
                <w:i/>
              </w:rPr>
              <w:t>What is transom of a bridge?</w:t>
            </w:r>
          </w:p>
        </w:tc>
        <w:tc>
          <w:tcPr>
            <w:tcW w:w="1260" w:type="dxa"/>
            <w:vMerge w:val="restart"/>
          </w:tcPr>
          <w:p w14:paraId="3C68304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0410BF6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3AB4BDD7" w14:textId="77777777" w:rsidTr="00D4175F">
        <w:trPr>
          <w:trHeight w:val="1502"/>
        </w:trPr>
        <w:tc>
          <w:tcPr>
            <w:tcW w:w="470" w:type="dxa"/>
            <w:vMerge/>
          </w:tcPr>
          <w:p w14:paraId="34B88488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5C122A9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D5B6B4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72FAAB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14:paraId="42E3C403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4F7D0BA7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36E377F0" w14:textId="77777777"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05BD17EC" w14:textId="77777777" w:rsidTr="001372D8">
        <w:tc>
          <w:tcPr>
            <w:tcW w:w="9558" w:type="dxa"/>
          </w:tcPr>
          <w:p w14:paraId="0B34DADD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07DBC91" w14:textId="77777777" w:rsidTr="001372D8">
        <w:tc>
          <w:tcPr>
            <w:tcW w:w="9558" w:type="dxa"/>
          </w:tcPr>
          <w:p w14:paraId="424B5EB9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50A2427" w14:textId="77777777" w:rsidTr="001372D8">
        <w:tc>
          <w:tcPr>
            <w:tcW w:w="9558" w:type="dxa"/>
          </w:tcPr>
          <w:p w14:paraId="52B7ECF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B73BFE9" w14:textId="77777777" w:rsidTr="001372D8">
        <w:tc>
          <w:tcPr>
            <w:tcW w:w="9558" w:type="dxa"/>
          </w:tcPr>
          <w:p w14:paraId="2119F25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8C58BB7" w14:textId="77777777" w:rsidTr="001372D8">
        <w:tc>
          <w:tcPr>
            <w:tcW w:w="9558" w:type="dxa"/>
          </w:tcPr>
          <w:p w14:paraId="22963D97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57DEE76D" w14:textId="77777777" w:rsidTr="001372D8">
        <w:trPr>
          <w:trHeight w:val="1727"/>
        </w:trPr>
        <w:tc>
          <w:tcPr>
            <w:tcW w:w="9558" w:type="dxa"/>
          </w:tcPr>
          <w:p w14:paraId="4D8DDEB8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6A620C5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3E43FCEF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514B2EB8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C4C3723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22EC21F1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1D612860" w14:textId="77777777" w:rsidR="00F76AB2" w:rsidRPr="00A33A91" w:rsidRDefault="00F76AB2" w:rsidP="00F76AB2">
      <w:pPr>
        <w:rPr>
          <w:rFonts w:ascii="Arial" w:hAnsi="Arial" w:cs="Arial"/>
        </w:rPr>
      </w:pPr>
    </w:p>
    <w:p w14:paraId="3356B44E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228C5" w14:textId="77777777" w:rsidR="00CF7498" w:rsidRDefault="00CF7498" w:rsidP="00C92255">
      <w:pPr>
        <w:spacing w:after="0" w:line="240" w:lineRule="auto"/>
      </w:pPr>
      <w:r>
        <w:separator/>
      </w:r>
    </w:p>
  </w:endnote>
  <w:endnote w:type="continuationSeparator" w:id="0">
    <w:p w14:paraId="1CEC90A5" w14:textId="77777777" w:rsidR="00CF7498" w:rsidRDefault="00CF749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75A751" w14:textId="77777777" w:rsidR="007A1627" w:rsidRDefault="007A162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11D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DA093F6" w14:textId="77777777" w:rsidR="007A1627" w:rsidRDefault="007A16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13981" w14:textId="77777777" w:rsidR="00CF7498" w:rsidRDefault="00CF7498" w:rsidP="00C92255">
      <w:pPr>
        <w:spacing w:after="0" w:line="240" w:lineRule="auto"/>
      </w:pPr>
      <w:r>
        <w:separator/>
      </w:r>
    </w:p>
  </w:footnote>
  <w:footnote w:type="continuationSeparator" w:id="0">
    <w:p w14:paraId="42302E4B" w14:textId="77777777" w:rsidR="00CF7498" w:rsidRDefault="00CF749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941F9"/>
    <w:multiLevelType w:val="hybridMultilevel"/>
    <w:tmpl w:val="81DC42B8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0457561">
    <w:abstractNumId w:val="3"/>
  </w:num>
  <w:num w:numId="2" w16cid:durableId="352995865">
    <w:abstractNumId w:val="4"/>
  </w:num>
  <w:num w:numId="3" w16cid:durableId="1460994443">
    <w:abstractNumId w:val="9"/>
  </w:num>
  <w:num w:numId="4" w16cid:durableId="775371855">
    <w:abstractNumId w:val="14"/>
  </w:num>
  <w:num w:numId="5" w16cid:durableId="208686120">
    <w:abstractNumId w:val="2"/>
  </w:num>
  <w:num w:numId="6" w16cid:durableId="2139493715">
    <w:abstractNumId w:val="10"/>
  </w:num>
  <w:num w:numId="7" w16cid:durableId="1313365275">
    <w:abstractNumId w:val="11"/>
  </w:num>
  <w:num w:numId="8" w16cid:durableId="1564442069">
    <w:abstractNumId w:val="12"/>
  </w:num>
  <w:num w:numId="9" w16cid:durableId="106318889">
    <w:abstractNumId w:val="0"/>
  </w:num>
  <w:num w:numId="10" w16cid:durableId="410615005">
    <w:abstractNumId w:val="19"/>
  </w:num>
  <w:num w:numId="11" w16cid:durableId="965621507">
    <w:abstractNumId w:val="5"/>
  </w:num>
  <w:num w:numId="12" w16cid:durableId="773861222">
    <w:abstractNumId w:val="18"/>
  </w:num>
  <w:num w:numId="13" w16cid:durableId="525364576">
    <w:abstractNumId w:val="15"/>
  </w:num>
  <w:num w:numId="14" w16cid:durableId="1997105906">
    <w:abstractNumId w:val="1"/>
  </w:num>
  <w:num w:numId="15" w16cid:durableId="482503935">
    <w:abstractNumId w:val="6"/>
  </w:num>
  <w:num w:numId="16" w16cid:durableId="743449808">
    <w:abstractNumId w:val="17"/>
  </w:num>
  <w:num w:numId="17" w16cid:durableId="997804817">
    <w:abstractNumId w:val="8"/>
  </w:num>
  <w:num w:numId="18" w16cid:durableId="615141614">
    <w:abstractNumId w:val="13"/>
  </w:num>
  <w:num w:numId="19" w16cid:durableId="489367118">
    <w:abstractNumId w:val="16"/>
  </w:num>
  <w:num w:numId="20" w16cid:durableId="14249612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2329A"/>
    <w:rsid w:val="00026798"/>
    <w:rsid w:val="00027020"/>
    <w:rsid w:val="00036BE9"/>
    <w:rsid w:val="00055B94"/>
    <w:rsid w:val="000632C8"/>
    <w:rsid w:val="00087675"/>
    <w:rsid w:val="000927EB"/>
    <w:rsid w:val="000935AC"/>
    <w:rsid w:val="000B5176"/>
    <w:rsid w:val="00100B03"/>
    <w:rsid w:val="00105A0E"/>
    <w:rsid w:val="00113A7B"/>
    <w:rsid w:val="0011424E"/>
    <w:rsid w:val="001161EE"/>
    <w:rsid w:val="00130E25"/>
    <w:rsid w:val="00131576"/>
    <w:rsid w:val="001369E6"/>
    <w:rsid w:val="001372D8"/>
    <w:rsid w:val="001438AD"/>
    <w:rsid w:val="0015188E"/>
    <w:rsid w:val="001543FF"/>
    <w:rsid w:val="00157C17"/>
    <w:rsid w:val="0016752A"/>
    <w:rsid w:val="001A19E3"/>
    <w:rsid w:val="001B1ECE"/>
    <w:rsid w:val="001C3A05"/>
    <w:rsid w:val="001C6604"/>
    <w:rsid w:val="001D47D3"/>
    <w:rsid w:val="001E0BFD"/>
    <w:rsid w:val="001F2A43"/>
    <w:rsid w:val="001F35B8"/>
    <w:rsid w:val="00210ABC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350BF"/>
    <w:rsid w:val="00345AC0"/>
    <w:rsid w:val="00351EED"/>
    <w:rsid w:val="00357180"/>
    <w:rsid w:val="003775B3"/>
    <w:rsid w:val="00396713"/>
    <w:rsid w:val="003A6FF0"/>
    <w:rsid w:val="003B28F3"/>
    <w:rsid w:val="003D3916"/>
    <w:rsid w:val="003F23AB"/>
    <w:rsid w:val="003F3430"/>
    <w:rsid w:val="004059A9"/>
    <w:rsid w:val="004250BC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03A9A"/>
    <w:rsid w:val="005233A1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5E63AB"/>
    <w:rsid w:val="00614262"/>
    <w:rsid w:val="0061490E"/>
    <w:rsid w:val="00622345"/>
    <w:rsid w:val="00630612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E54A7"/>
    <w:rsid w:val="00704401"/>
    <w:rsid w:val="00717AEE"/>
    <w:rsid w:val="0074170C"/>
    <w:rsid w:val="007435DB"/>
    <w:rsid w:val="0076154E"/>
    <w:rsid w:val="0076179D"/>
    <w:rsid w:val="00767E37"/>
    <w:rsid w:val="00781501"/>
    <w:rsid w:val="00791F8D"/>
    <w:rsid w:val="00793BD2"/>
    <w:rsid w:val="007A1627"/>
    <w:rsid w:val="007A1898"/>
    <w:rsid w:val="007B55DB"/>
    <w:rsid w:val="007C23FE"/>
    <w:rsid w:val="007D50CD"/>
    <w:rsid w:val="007E586A"/>
    <w:rsid w:val="007F4073"/>
    <w:rsid w:val="007F7C4B"/>
    <w:rsid w:val="008174C9"/>
    <w:rsid w:val="008207C1"/>
    <w:rsid w:val="00825686"/>
    <w:rsid w:val="0084002A"/>
    <w:rsid w:val="00847786"/>
    <w:rsid w:val="0085795B"/>
    <w:rsid w:val="00873AA9"/>
    <w:rsid w:val="00881616"/>
    <w:rsid w:val="008B470F"/>
    <w:rsid w:val="008C6704"/>
    <w:rsid w:val="008C7EA1"/>
    <w:rsid w:val="008D4002"/>
    <w:rsid w:val="008D5D33"/>
    <w:rsid w:val="008D7F73"/>
    <w:rsid w:val="0090734D"/>
    <w:rsid w:val="0091247B"/>
    <w:rsid w:val="00917B2B"/>
    <w:rsid w:val="009232D6"/>
    <w:rsid w:val="00924219"/>
    <w:rsid w:val="009426EF"/>
    <w:rsid w:val="00956DA2"/>
    <w:rsid w:val="00964C57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39D9"/>
    <w:rsid w:val="00A24F55"/>
    <w:rsid w:val="00A250F7"/>
    <w:rsid w:val="00A26965"/>
    <w:rsid w:val="00A2773F"/>
    <w:rsid w:val="00A33A91"/>
    <w:rsid w:val="00A35EC5"/>
    <w:rsid w:val="00A36200"/>
    <w:rsid w:val="00A408E1"/>
    <w:rsid w:val="00A451F7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19E2"/>
    <w:rsid w:val="00B4442C"/>
    <w:rsid w:val="00B52849"/>
    <w:rsid w:val="00B83DE7"/>
    <w:rsid w:val="00B9468A"/>
    <w:rsid w:val="00BA0ADF"/>
    <w:rsid w:val="00BA20FB"/>
    <w:rsid w:val="00BA27F2"/>
    <w:rsid w:val="00BD5101"/>
    <w:rsid w:val="00BD5888"/>
    <w:rsid w:val="00BE3ECF"/>
    <w:rsid w:val="00C16704"/>
    <w:rsid w:val="00C2749D"/>
    <w:rsid w:val="00C37CEE"/>
    <w:rsid w:val="00C501B7"/>
    <w:rsid w:val="00C511D8"/>
    <w:rsid w:val="00C77F8E"/>
    <w:rsid w:val="00C806D8"/>
    <w:rsid w:val="00C92255"/>
    <w:rsid w:val="00C94FA5"/>
    <w:rsid w:val="00C95FFF"/>
    <w:rsid w:val="00CB19D7"/>
    <w:rsid w:val="00CD47B9"/>
    <w:rsid w:val="00CD5935"/>
    <w:rsid w:val="00CF5ED9"/>
    <w:rsid w:val="00CF7498"/>
    <w:rsid w:val="00D0344A"/>
    <w:rsid w:val="00D4175F"/>
    <w:rsid w:val="00D56305"/>
    <w:rsid w:val="00D646AF"/>
    <w:rsid w:val="00D702BE"/>
    <w:rsid w:val="00D95455"/>
    <w:rsid w:val="00DA03FD"/>
    <w:rsid w:val="00DA1F31"/>
    <w:rsid w:val="00DE6544"/>
    <w:rsid w:val="00E263AF"/>
    <w:rsid w:val="00E30545"/>
    <w:rsid w:val="00E43892"/>
    <w:rsid w:val="00E54440"/>
    <w:rsid w:val="00E54696"/>
    <w:rsid w:val="00E54D84"/>
    <w:rsid w:val="00E80DD5"/>
    <w:rsid w:val="00E92F0B"/>
    <w:rsid w:val="00EA2FA2"/>
    <w:rsid w:val="00EB7060"/>
    <w:rsid w:val="00EC5DCF"/>
    <w:rsid w:val="00EC71B6"/>
    <w:rsid w:val="00ED0D9B"/>
    <w:rsid w:val="00ED1012"/>
    <w:rsid w:val="00ED6019"/>
    <w:rsid w:val="00F07920"/>
    <w:rsid w:val="00F14B6A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E7EDB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2E8D3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82FA0-DD20-41DF-80F9-9ED9884A6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11</cp:revision>
  <dcterms:created xsi:type="dcterms:W3CDTF">2020-01-24T09:13:00Z</dcterms:created>
  <dcterms:modified xsi:type="dcterms:W3CDTF">2023-04-24T14:07:00Z</dcterms:modified>
</cp:coreProperties>
</file>